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371F" w14:textId="77777777" w:rsidR="009957BB" w:rsidRDefault="009957BB" w:rsidP="00717978">
      <w:pPr>
        <w:jc w:val="center"/>
        <w:rPr>
          <w:b/>
          <w:sz w:val="48"/>
          <w:szCs w:val="48"/>
        </w:rPr>
      </w:pPr>
    </w:p>
    <w:p w14:paraId="598755CA" w14:textId="77777777" w:rsidR="009957BB" w:rsidRDefault="009957BB" w:rsidP="00717978">
      <w:pPr>
        <w:jc w:val="center"/>
        <w:rPr>
          <w:b/>
          <w:sz w:val="48"/>
          <w:szCs w:val="48"/>
        </w:rPr>
      </w:pPr>
    </w:p>
    <w:p w14:paraId="03533A3E" w14:textId="77777777" w:rsidR="009957BB" w:rsidRDefault="009957BB" w:rsidP="00717978">
      <w:pPr>
        <w:jc w:val="center"/>
        <w:rPr>
          <w:b/>
          <w:sz w:val="48"/>
          <w:szCs w:val="48"/>
        </w:rPr>
      </w:pPr>
    </w:p>
    <w:p w14:paraId="07C67A40" w14:textId="77777777" w:rsidR="009957BB" w:rsidRDefault="009957BB" w:rsidP="001634FA"/>
    <w:p w14:paraId="6A227D5F" w14:textId="77777777" w:rsidR="009957BB" w:rsidRDefault="009957BB" w:rsidP="00717978">
      <w:pPr>
        <w:jc w:val="center"/>
        <w:rPr>
          <w:b/>
          <w:sz w:val="48"/>
          <w:szCs w:val="48"/>
        </w:rPr>
      </w:pPr>
    </w:p>
    <w:p w14:paraId="081F4B09" w14:textId="77777777" w:rsidR="009957BB" w:rsidRDefault="009957BB" w:rsidP="00717978">
      <w:pPr>
        <w:jc w:val="center"/>
        <w:rPr>
          <w:b/>
          <w:sz w:val="48"/>
          <w:szCs w:val="48"/>
        </w:rPr>
      </w:pPr>
    </w:p>
    <w:p w14:paraId="56F52FAD" w14:textId="48308306" w:rsidR="00717978" w:rsidRDefault="00717978" w:rsidP="00717978">
      <w:pPr>
        <w:jc w:val="center"/>
        <w:rPr>
          <w:b/>
          <w:sz w:val="48"/>
          <w:szCs w:val="48"/>
        </w:rPr>
      </w:pPr>
      <w:r w:rsidRPr="00717978">
        <w:rPr>
          <w:b/>
          <w:sz w:val="48"/>
          <w:szCs w:val="48"/>
        </w:rPr>
        <w:t>Emergency Contact Information Form</w:t>
      </w:r>
    </w:p>
    <w:p w14:paraId="1732EB39" w14:textId="77777777" w:rsidR="004F3356" w:rsidRPr="003733A8" w:rsidRDefault="004F3356" w:rsidP="00717978">
      <w:pPr>
        <w:rPr>
          <w:sz w:val="22"/>
          <w:szCs w:val="22"/>
        </w:rPr>
      </w:pPr>
    </w:p>
    <w:p w14:paraId="1776A85A" w14:textId="77777777" w:rsidR="00717978" w:rsidRPr="004F3356" w:rsidRDefault="004F3356" w:rsidP="00717978">
      <w:pPr>
        <w:rPr>
          <w:b/>
          <w:szCs w:val="28"/>
        </w:rPr>
      </w:pPr>
      <w:r w:rsidRPr="004F3356">
        <w:rPr>
          <w:b/>
          <w:sz w:val="24"/>
        </w:rPr>
        <w:t>T</w:t>
      </w:r>
      <w:r w:rsidR="00717978" w:rsidRPr="004F3356">
        <w:rPr>
          <w:b/>
          <w:sz w:val="24"/>
        </w:rPr>
        <w:t>his information will be extremely important in the event of an accident or medical emergency</w:t>
      </w:r>
      <w:r w:rsidR="00717978" w:rsidRPr="004F3356">
        <w:rPr>
          <w:b/>
          <w:szCs w:val="28"/>
        </w:rPr>
        <w:t xml:space="preserve">.  </w:t>
      </w:r>
    </w:p>
    <w:p w14:paraId="3E25327A" w14:textId="77777777" w:rsidR="00717978" w:rsidRDefault="00717978" w:rsidP="00717978">
      <w:pPr>
        <w:jc w:val="center"/>
        <w:rPr>
          <w:b/>
          <w:sz w:val="40"/>
          <w:szCs w:val="40"/>
        </w:rPr>
      </w:pPr>
      <w:r w:rsidRPr="00717978">
        <w:rPr>
          <w:b/>
          <w:i/>
          <w:szCs w:val="28"/>
        </w:rPr>
        <w:t>Please be sure to sign and date this form</w:t>
      </w:r>
    </w:p>
    <w:p w14:paraId="340E4B7C" w14:textId="77777777" w:rsidR="00717978" w:rsidRPr="003733A8" w:rsidRDefault="00717978" w:rsidP="00717978">
      <w:pPr>
        <w:rPr>
          <w:b/>
          <w:sz w:val="24"/>
        </w:rPr>
      </w:pPr>
    </w:p>
    <w:p w14:paraId="2372B3BB" w14:textId="77777777" w:rsidR="003733A8" w:rsidRDefault="003733A8" w:rsidP="00717978">
      <w:pPr>
        <w:rPr>
          <w:sz w:val="22"/>
          <w:szCs w:val="22"/>
        </w:rPr>
      </w:pPr>
    </w:p>
    <w:p w14:paraId="0265E50E" w14:textId="77777777" w:rsidR="00717978" w:rsidRPr="003733A8" w:rsidRDefault="00296E4E" w:rsidP="00717978">
      <w:pPr>
        <w:rPr>
          <w:sz w:val="22"/>
          <w:szCs w:val="22"/>
        </w:rPr>
      </w:pPr>
      <w:r w:rsidRPr="00296E4E">
        <w:rPr>
          <w:b/>
          <w:sz w:val="22"/>
          <w:szCs w:val="22"/>
        </w:rPr>
        <w:t xml:space="preserve">Client </w:t>
      </w:r>
      <w:r w:rsidR="00717978" w:rsidRPr="00296E4E">
        <w:rPr>
          <w:b/>
          <w:sz w:val="22"/>
          <w:szCs w:val="22"/>
        </w:rPr>
        <w:t>Name</w:t>
      </w:r>
      <w:r w:rsidR="00717978" w:rsidRPr="003733A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17978" w:rsidRPr="003733A8">
        <w:rPr>
          <w:sz w:val="22"/>
          <w:szCs w:val="22"/>
        </w:rPr>
        <w:t xml:space="preserve">______________________________________________________________                                  </w:t>
      </w:r>
    </w:p>
    <w:p w14:paraId="1A10EE94" w14:textId="77777777" w:rsidR="000067B5" w:rsidRPr="003733A8" w:rsidRDefault="000067B5" w:rsidP="00717978">
      <w:pPr>
        <w:rPr>
          <w:sz w:val="22"/>
          <w:szCs w:val="22"/>
        </w:rPr>
      </w:pPr>
    </w:p>
    <w:p w14:paraId="169D68DB" w14:textId="77777777" w:rsidR="00717978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>Home</w:t>
      </w:r>
      <w:r w:rsidR="00732990" w:rsidRPr="003733A8">
        <w:rPr>
          <w:sz w:val="22"/>
          <w:szCs w:val="22"/>
        </w:rPr>
        <w:t xml:space="preserve"> </w:t>
      </w:r>
      <w:proofErr w:type="gramStart"/>
      <w:r w:rsidR="00732990" w:rsidRPr="003733A8">
        <w:rPr>
          <w:sz w:val="22"/>
          <w:szCs w:val="22"/>
        </w:rPr>
        <w:t>Phone</w:t>
      </w:r>
      <w:r w:rsidRPr="003733A8">
        <w:rPr>
          <w:sz w:val="22"/>
          <w:szCs w:val="22"/>
        </w:rPr>
        <w:t>:_</w:t>
      </w:r>
      <w:proofErr w:type="gramEnd"/>
      <w:r w:rsidRPr="003733A8">
        <w:rPr>
          <w:sz w:val="22"/>
          <w:szCs w:val="22"/>
        </w:rPr>
        <w:t>______________________</w:t>
      </w:r>
      <w:r w:rsidR="00732990" w:rsidRPr="003733A8">
        <w:rPr>
          <w:sz w:val="22"/>
          <w:szCs w:val="22"/>
        </w:rPr>
        <w:t xml:space="preserve">  </w:t>
      </w:r>
      <w:r w:rsidR="000067B5" w:rsidRPr="003733A8">
        <w:rPr>
          <w:sz w:val="22"/>
          <w:szCs w:val="22"/>
        </w:rPr>
        <w:t xml:space="preserve">        </w:t>
      </w:r>
      <w:r w:rsidRPr="003733A8">
        <w:rPr>
          <w:sz w:val="22"/>
          <w:szCs w:val="22"/>
        </w:rPr>
        <w:t>Cell</w:t>
      </w:r>
      <w:r w:rsidR="00732990" w:rsidRPr="003733A8">
        <w:rPr>
          <w:sz w:val="22"/>
          <w:szCs w:val="22"/>
        </w:rPr>
        <w:t xml:space="preserve"> Phone</w:t>
      </w:r>
      <w:r w:rsidRPr="003733A8">
        <w:rPr>
          <w:sz w:val="22"/>
          <w:szCs w:val="22"/>
        </w:rPr>
        <w:t xml:space="preserve">:_______________________  </w:t>
      </w:r>
    </w:p>
    <w:p w14:paraId="2FCC4FCF" w14:textId="77777777" w:rsidR="000067B5" w:rsidRPr="003733A8" w:rsidRDefault="000067B5" w:rsidP="00717978">
      <w:pPr>
        <w:rPr>
          <w:sz w:val="22"/>
          <w:szCs w:val="22"/>
        </w:rPr>
      </w:pPr>
    </w:p>
    <w:p w14:paraId="4C1E7F28" w14:textId="77777777" w:rsidR="000067B5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>Home</w:t>
      </w:r>
      <w:r w:rsidR="000067B5" w:rsidRPr="003733A8">
        <w:rPr>
          <w:sz w:val="22"/>
          <w:szCs w:val="22"/>
        </w:rPr>
        <w:t xml:space="preserve"> </w:t>
      </w:r>
      <w:r w:rsidRPr="003733A8">
        <w:rPr>
          <w:sz w:val="22"/>
          <w:szCs w:val="22"/>
        </w:rPr>
        <w:t>Email</w:t>
      </w:r>
      <w:r w:rsidR="000067B5" w:rsidRPr="003733A8">
        <w:rPr>
          <w:sz w:val="22"/>
          <w:szCs w:val="22"/>
        </w:rPr>
        <w:t xml:space="preserve"> </w:t>
      </w:r>
      <w:r w:rsidRPr="003733A8">
        <w:rPr>
          <w:sz w:val="22"/>
          <w:szCs w:val="22"/>
        </w:rPr>
        <w:t>Address</w:t>
      </w:r>
      <w:r w:rsidR="000067B5" w:rsidRPr="003733A8">
        <w:rPr>
          <w:sz w:val="22"/>
          <w:szCs w:val="22"/>
        </w:rPr>
        <w:t>:</w:t>
      </w:r>
      <w:r w:rsidRPr="003733A8">
        <w:rPr>
          <w:sz w:val="22"/>
          <w:szCs w:val="22"/>
        </w:rPr>
        <w:t>_</w:t>
      </w:r>
      <w:r w:rsidR="004F3356" w:rsidRPr="003733A8">
        <w:rPr>
          <w:sz w:val="22"/>
          <w:szCs w:val="22"/>
        </w:rPr>
        <w:t>___________________</w:t>
      </w:r>
      <w:r w:rsidRPr="003733A8">
        <w:rPr>
          <w:sz w:val="22"/>
          <w:szCs w:val="22"/>
        </w:rPr>
        <w:t>____________________</w:t>
      </w:r>
      <w:r w:rsidR="00732990" w:rsidRPr="003733A8">
        <w:rPr>
          <w:sz w:val="22"/>
          <w:szCs w:val="22"/>
        </w:rPr>
        <w:t>__</w:t>
      </w:r>
      <w:r w:rsidRPr="003733A8">
        <w:rPr>
          <w:sz w:val="22"/>
          <w:szCs w:val="22"/>
        </w:rPr>
        <w:t xml:space="preserve">______________ </w:t>
      </w:r>
    </w:p>
    <w:p w14:paraId="4900FBE5" w14:textId="77777777" w:rsidR="000067B5" w:rsidRPr="003733A8" w:rsidRDefault="000067B5" w:rsidP="00717978">
      <w:pPr>
        <w:rPr>
          <w:sz w:val="22"/>
          <w:szCs w:val="22"/>
        </w:rPr>
      </w:pPr>
    </w:p>
    <w:p w14:paraId="45CC5C47" w14:textId="77777777" w:rsidR="000067B5" w:rsidRPr="003733A8" w:rsidRDefault="000067B5" w:rsidP="000067B5">
      <w:pPr>
        <w:rPr>
          <w:sz w:val="22"/>
          <w:szCs w:val="22"/>
        </w:rPr>
      </w:pPr>
      <w:r w:rsidRPr="003733A8">
        <w:rPr>
          <w:sz w:val="22"/>
          <w:szCs w:val="22"/>
        </w:rPr>
        <w:t>Address:</w:t>
      </w:r>
      <w:r w:rsidR="003733A8">
        <w:rPr>
          <w:sz w:val="22"/>
          <w:szCs w:val="22"/>
        </w:rPr>
        <w:t xml:space="preserve"> </w:t>
      </w:r>
      <w:r w:rsidR="00717978" w:rsidRPr="003733A8">
        <w:rPr>
          <w:sz w:val="22"/>
          <w:szCs w:val="22"/>
        </w:rPr>
        <w:t>____________________________________________________</w:t>
      </w:r>
      <w:r w:rsidR="00732990" w:rsidRPr="003733A8">
        <w:rPr>
          <w:sz w:val="22"/>
          <w:szCs w:val="22"/>
        </w:rPr>
        <w:t>__</w:t>
      </w:r>
      <w:r w:rsidR="00717978" w:rsidRPr="003733A8">
        <w:rPr>
          <w:sz w:val="22"/>
          <w:szCs w:val="22"/>
        </w:rPr>
        <w:t xml:space="preserve">_________________      </w:t>
      </w:r>
      <w:r w:rsidRPr="003733A8">
        <w:rPr>
          <w:sz w:val="22"/>
          <w:szCs w:val="22"/>
        </w:rPr>
        <w:t xml:space="preserve"> </w:t>
      </w:r>
      <w:r w:rsidR="00717978" w:rsidRPr="003733A8">
        <w:rPr>
          <w:sz w:val="22"/>
          <w:szCs w:val="22"/>
        </w:rPr>
        <w:t xml:space="preserve">      </w:t>
      </w:r>
      <w:r w:rsidRPr="003733A8">
        <w:rPr>
          <w:sz w:val="22"/>
          <w:szCs w:val="22"/>
        </w:rPr>
        <w:tab/>
        <w:t xml:space="preserve">      </w:t>
      </w:r>
      <w:r w:rsidRPr="003733A8">
        <w:rPr>
          <w:sz w:val="22"/>
          <w:szCs w:val="22"/>
        </w:rPr>
        <w:tab/>
        <w:t xml:space="preserve">        </w:t>
      </w:r>
      <w:r w:rsidRPr="003733A8">
        <w:rPr>
          <w:sz w:val="22"/>
          <w:szCs w:val="22"/>
        </w:rPr>
        <w:tab/>
      </w:r>
      <w:r w:rsidRPr="003733A8">
        <w:rPr>
          <w:sz w:val="22"/>
          <w:szCs w:val="22"/>
        </w:rPr>
        <w:tab/>
      </w:r>
      <w:r w:rsidR="00732990" w:rsidRPr="003733A8">
        <w:rPr>
          <w:sz w:val="22"/>
          <w:szCs w:val="22"/>
        </w:rPr>
        <w:t xml:space="preserve">       Street</w:t>
      </w:r>
      <w:r w:rsidRPr="003733A8">
        <w:rPr>
          <w:sz w:val="22"/>
          <w:szCs w:val="22"/>
        </w:rPr>
        <w:tab/>
      </w:r>
      <w:r w:rsidRPr="003733A8">
        <w:rPr>
          <w:sz w:val="22"/>
          <w:szCs w:val="22"/>
        </w:rPr>
        <w:tab/>
      </w:r>
      <w:r w:rsidR="00732990" w:rsidRPr="003733A8">
        <w:rPr>
          <w:sz w:val="22"/>
          <w:szCs w:val="22"/>
        </w:rPr>
        <w:t xml:space="preserve">       </w:t>
      </w:r>
      <w:r w:rsidR="00717978" w:rsidRPr="003733A8">
        <w:rPr>
          <w:sz w:val="22"/>
          <w:szCs w:val="22"/>
        </w:rPr>
        <w:t xml:space="preserve">City     </w:t>
      </w:r>
      <w:r w:rsidRPr="003733A8">
        <w:rPr>
          <w:sz w:val="22"/>
          <w:szCs w:val="22"/>
        </w:rPr>
        <w:t xml:space="preserve">              </w:t>
      </w:r>
      <w:r w:rsidR="00717978" w:rsidRPr="003733A8">
        <w:rPr>
          <w:sz w:val="22"/>
          <w:szCs w:val="22"/>
        </w:rPr>
        <w:t xml:space="preserve">State  </w:t>
      </w:r>
      <w:r w:rsidRPr="003733A8">
        <w:rPr>
          <w:sz w:val="22"/>
          <w:szCs w:val="22"/>
        </w:rPr>
        <w:t xml:space="preserve">                  </w:t>
      </w:r>
      <w:r w:rsidR="00717978" w:rsidRPr="003733A8">
        <w:rPr>
          <w:sz w:val="22"/>
          <w:szCs w:val="22"/>
        </w:rPr>
        <w:t xml:space="preserve">Zip Code   </w:t>
      </w:r>
    </w:p>
    <w:p w14:paraId="4BFCF2B3" w14:textId="77777777" w:rsidR="000067B5" w:rsidRPr="003733A8" w:rsidRDefault="000067B5" w:rsidP="00717978">
      <w:pPr>
        <w:rPr>
          <w:sz w:val="22"/>
          <w:szCs w:val="22"/>
        </w:rPr>
      </w:pPr>
    </w:p>
    <w:p w14:paraId="41F78DE0" w14:textId="77777777" w:rsidR="000067B5" w:rsidRPr="003733A8" w:rsidRDefault="00717978" w:rsidP="000067B5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Primary Emergency Contact Name: </w:t>
      </w:r>
      <w:r w:rsidR="000067B5" w:rsidRPr="003733A8">
        <w:rPr>
          <w:sz w:val="22"/>
          <w:szCs w:val="22"/>
        </w:rPr>
        <w:t xml:space="preserve">  </w:t>
      </w:r>
      <w:r w:rsidRPr="003733A8">
        <w:rPr>
          <w:sz w:val="22"/>
          <w:szCs w:val="22"/>
        </w:rPr>
        <w:t>____________________________</w:t>
      </w:r>
      <w:r w:rsidR="000067B5" w:rsidRPr="003733A8">
        <w:rPr>
          <w:sz w:val="22"/>
          <w:szCs w:val="22"/>
        </w:rPr>
        <w:t>__</w:t>
      </w:r>
      <w:r w:rsidRPr="003733A8">
        <w:rPr>
          <w:sz w:val="22"/>
          <w:szCs w:val="22"/>
        </w:rPr>
        <w:t xml:space="preserve">_____          </w:t>
      </w:r>
    </w:p>
    <w:p w14:paraId="510AA3D7" w14:textId="77777777" w:rsidR="000067B5" w:rsidRPr="003733A8" w:rsidRDefault="00717978" w:rsidP="000067B5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     </w:t>
      </w:r>
    </w:p>
    <w:p w14:paraId="203C444D" w14:textId="77777777" w:rsidR="000067B5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Relationship: ______________________________  </w:t>
      </w:r>
    </w:p>
    <w:p w14:paraId="4315059B" w14:textId="77777777" w:rsidR="000067B5" w:rsidRPr="003733A8" w:rsidRDefault="000067B5" w:rsidP="00717978">
      <w:pPr>
        <w:rPr>
          <w:sz w:val="22"/>
          <w:szCs w:val="22"/>
        </w:rPr>
      </w:pPr>
    </w:p>
    <w:p w14:paraId="1884D7AA" w14:textId="77777777" w:rsidR="000067B5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Phone: </w:t>
      </w:r>
    </w:p>
    <w:p w14:paraId="3B524BC1" w14:textId="77777777" w:rsidR="000067B5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Home: ______________________ </w:t>
      </w:r>
      <w:r w:rsidR="000067B5" w:rsidRPr="003733A8">
        <w:rPr>
          <w:sz w:val="22"/>
          <w:szCs w:val="22"/>
        </w:rPr>
        <w:t xml:space="preserve"> </w:t>
      </w:r>
      <w:r w:rsidRPr="003733A8">
        <w:rPr>
          <w:sz w:val="22"/>
          <w:szCs w:val="22"/>
        </w:rPr>
        <w:t xml:space="preserve"> Cell: ______________________ Work: </w:t>
      </w:r>
      <w:r w:rsidR="000067B5" w:rsidRPr="003733A8">
        <w:rPr>
          <w:sz w:val="22"/>
          <w:szCs w:val="22"/>
        </w:rPr>
        <w:t>________</w:t>
      </w:r>
      <w:r w:rsidRPr="003733A8">
        <w:rPr>
          <w:sz w:val="22"/>
          <w:szCs w:val="22"/>
        </w:rPr>
        <w:t xml:space="preserve">__________    </w:t>
      </w:r>
    </w:p>
    <w:p w14:paraId="5F311164" w14:textId="77777777" w:rsidR="000067B5" w:rsidRPr="003733A8" w:rsidRDefault="000067B5" w:rsidP="00717978">
      <w:pPr>
        <w:rPr>
          <w:sz w:val="22"/>
          <w:szCs w:val="22"/>
        </w:rPr>
      </w:pPr>
    </w:p>
    <w:p w14:paraId="787500D7" w14:textId="77777777" w:rsidR="000067B5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Secondary Emergency Contact Name: _________________________________________          </w:t>
      </w:r>
    </w:p>
    <w:p w14:paraId="3BAE3E4D" w14:textId="77777777" w:rsidR="000067B5" w:rsidRPr="003733A8" w:rsidRDefault="000067B5" w:rsidP="00717978">
      <w:pPr>
        <w:rPr>
          <w:sz w:val="22"/>
          <w:szCs w:val="22"/>
        </w:rPr>
      </w:pPr>
    </w:p>
    <w:p w14:paraId="2698F61A" w14:textId="77777777" w:rsidR="000067B5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Relationship: ______________________________ </w:t>
      </w:r>
    </w:p>
    <w:p w14:paraId="55260D06" w14:textId="77777777" w:rsidR="000067B5" w:rsidRPr="003733A8" w:rsidRDefault="000067B5" w:rsidP="00717978">
      <w:pPr>
        <w:rPr>
          <w:sz w:val="22"/>
          <w:szCs w:val="22"/>
        </w:rPr>
      </w:pPr>
    </w:p>
    <w:p w14:paraId="2FCE8742" w14:textId="77777777" w:rsidR="000067B5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Phone: </w:t>
      </w:r>
    </w:p>
    <w:p w14:paraId="2127ADEB" w14:textId="77777777" w:rsidR="000067B5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Home: __________________  Cell: ______________________ Work: ______________________    </w:t>
      </w:r>
    </w:p>
    <w:p w14:paraId="0A47DA07" w14:textId="77777777" w:rsidR="004F3356" w:rsidRPr="003733A8" w:rsidRDefault="004F3356" w:rsidP="00717978">
      <w:pPr>
        <w:rPr>
          <w:sz w:val="22"/>
          <w:szCs w:val="22"/>
        </w:rPr>
      </w:pPr>
    </w:p>
    <w:p w14:paraId="0184073A" w14:textId="77777777" w:rsidR="004F3356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>Preferred Local Hospital: ____________________</w:t>
      </w:r>
      <w:r w:rsidR="004F3356" w:rsidRPr="003733A8">
        <w:rPr>
          <w:sz w:val="22"/>
          <w:szCs w:val="22"/>
        </w:rPr>
        <w:t>____</w:t>
      </w:r>
      <w:r w:rsidRPr="003733A8">
        <w:rPr>
          <w:sz w:val="22"/>
          <w:szCs w:val="22"/>
        </w:rPr>
        <w:t xml:space="preserve">_________________________________________  </w:t>
      </w:r>
    </w:p>
    <w:p w14:paraId="4115F6E4" w14:textId="77777777" w:rsidR="004F3356" w:rsidRPr="003733A8" w:rsidRDefault="004F3356" w:rsidP="00717978">
      <w:pPr>
        <w:rPr>
          <w:sz w:val="22"/>
          <w:szCs w:val="22"/>
        </w:rPr>
      </w:pPr>
    </w:p>
    <w:p w14:paraId="02AD52DD" w14:textId="77777777" w:rsidR="004F3356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Insurance Information:  </w:t>
      </w:r>
    </w:p>
    <w:p w14:paraId="4E50928B" w14:textId="77777777" w:rsidR="004F3356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>Company: ______</w:t>
      </w:r>
      <w:r w:rsidR="00C22774" w:rsidRPr="003733A8">
        <w:rPr>
          <w:sz w:val="22"/>
          <w:szCs w:val="22"/>
        </w:rPr>
        <w:t>_________________________</w:t>
      </w:r>
      <w:r w:rsidRPr="003733A8">
        <w:rPr>
          <w:sz w:val="22"/>
          <w:szCs w:val="22"/>
        </w:rPr>
        <w:t xml:space="preserve">_____________ Policy #: ____________________________  </w:t>
      </w:r>
    </w:p>
    <w:p w14:paraId="0412C96D" w14:textId="77777777" w:rsidR="004F3356" w:rsidRPr="003733A8" w:rsidRDefault="004F3356" w:rsidP="00717978">
      <w:pPr>
        <w:rPr>
          <w:sz w:val="22"/>
          <w:szCs w:val="22"/>
        </w:rPr>
      </w:pPr>
    </w:p>
    <w:p w14:paraId="5FC6066E" w14:textId="77777777" w:rsidR="004F3356" w:rsidRPr="003733A8" w:rsidRDefault="00717978" w:rsidP="00717978">
      <w:pPr>
        <w:rPr>
          <w:sz w:val="22"/>
          <w:szCs w:val="22"/>
        </w:rPr>
      </w:pPr>
      <w:r w:rsidRPr="00296E4E">
        <w:rPr>
          <w:b/>
          <w:sz w:val="22"/>
          <w:szCs w:val="22"/>
        </w:rPr>
        <w:t>Comments</w:t>
      </w:r>
      <w:r w:rsidR="004F3356" w:rsidRPr="003733A8">
        <w:rPr>
          <w:sz w:val="22"/>
          <w:szCs w:val="22"/>
        </w:rPr>
        <w:t xml:space="preserve">: </w:t>
      </w:r>
      <w:r w:rsidRPr="003733A8">
        <w:rPr>
          <w:sz w:val="22"/>
          <w:szCs w:val="22"/>
        </w:rPr>
        <w:t xml:space="preserve">include any special medical or personal information you would want an emergency care provider to know – or special contact information:         </w:t>
      </w:r>
    </w:p>
    <w:p w14:paraId="4AF18DC4" w14:textId="77777777" w:rsidR="003733A8" w:rsidRDefault="003733A8" w:rsidP="00717978">
      <w:pPr>
        <w:rPr>
          <w:sz w:val="24"/>
        </w:rPr>
      </w:pPr>
    </w:p>
    <w:p w14:paraId="2FD86FF2" w14:textId="77777777" w:rsidR="004F3356" w:rsidRDefault="004F3356" w:rsidP="00717978">
      <w:pPr>
        <w:rPr>
          <w:sz w:val="24"/>
        </w:rPr>
      </w:pPr>
    </w:p>
    <w:p w14:paraId="1D4B654B" w14:textId="77777777" w:rsidR="004F3356" w:rsidRDefault="004F3356" w:rsidP="00717978">
      <w:pPr>
        <w:rPr>
          <w:sz w:val="24"/>
        </w:rPr>
      </w:pPr>
    </w:p>
    <w:p w14:paraId="7079A192" w14:textId="77777777" w:rsidR="004F3356" w:rsidRPr="003733A8" w:rsidRDefault="003733A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>I, __________________________, give permission for Henderson Psychological Services to seek Emergency care from a Hospital or Physician in the case of an emergency.</w:t>
      </w:r>
    </w:p>
    <w:p w14:paraId="05384824" w14:textId="77777777" w:rsidR="003733A8" w:rsidRPr="003733A8" w:rsidRDefault="003733A8" w:rsidP="00717978">
      <w:pPr>
        <w:rPr>
          <w:sz w:val="22"/>
          <w:szCs w:val="22"/>
        </w:rPr>
      </w:pPr>
    </w:p>
    <w:p w14:paraId="5B344858" w14:textId="77777777" w:rsidR="00732990" w:rsidRPr="003733A8" w:rsidRDefault="00732990" w:rsidP="00717978">
      <w:pPr>
        <w:rPr>
          <w:sz w:val="22"/>
          <w:szCs w:val="22"/>
        </w:rPr>
      </w:pPr>
    </w:p>
    <w:p w14:paraId="7FC84BCE" w14:textId="77777777" w:rsidR="00717978" w:rsidRPr="003733A8" w:rsidRDefault="00717978" w:rsidP="00717978">
      <w:pPr>
        <w:rPr>
          <w:sz w:val="22"/>
          <w:szCs w:val="22"/>
        </w:rPr>
      </w:pPr>
      <w:r w:rsidRPr="003733A8">
        <w:rPr>
          <w:sz w:val="22"/>
          <w:szCs w:val="22"/>
        </w:rPr>
        <w:t xml:space="preserve"> Signature: _______________________________________________ Date: ______________________</w:t>
      </w:r>
    </w:p>
    <w:p w14:paraId="421116FF" w14:textId="77777777" w:rsidR="008111AF" w:rsidRPr="003733A8" w:rsidRDefault="008111AF">
      <w:pPr>
        <w:rPr>
          <w:sz w:val="22"/>
          <w:szCs w:val="22"/>
        </w:rPr>
      </w:pPr>
    </w:p>
    <w:sectPr w:rsidR="008111AF" w:rsidRPr="003733A8" w:rsidSect="009957BB">
      <w:headerReference w:type="default" r:id="rId7"/>
      <w:pgSz w:w="12240" w:h="15840"/>
      <w:pgMar w:top="-25" w:right="446" w:bottom="245" w:left="1210" w:header="288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425E" w14:textId="77777777" w:rsidR="00385914" w:rsidRDefault="00385914" w:rsidP="00721268">
      <w:r>
        <w:separator/>
      </w:r>
    </w:p>
  </w:endnote>
  <w:endnote w:type="continuationSeparator" w:id="0">
    <w:p w14:paraId="0982B5DB" w14:textId="77777777" w:rsidR="00385914" w:rsidRDefault="00385914" w:rsidP="0072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C038A" w14:textId="77777777" w:rsidR="00385914" w:rsidRDefault="00385914" w:rsidP="00721268">
      <w:r>
        <w:separator/>
      </w:r>
    </w:p>
  </w:footnote>
  <w:footnote w:type="continuationSeparator" w:id="0">
    <w:p w14:paraId="727998A0" w14:textId="77777777" w:rsidR="00385914" w:rsidRDefault="00385914" w:rsidP="0072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7" w:type="dxa"/>
      <w:tblInd w:w="-972" w:type="dxa"/>
      <w:tblLook w:val="04A0" w:firstRow="1" w:lastRow="0" w:firstColumn="1" w:lastColumn="0" w:noHBand="0" w:noVBand="1"/>
    </w:tblPr>
    <w:tblGrid>
      <w:gridCol w:w="1080"/>
      <w:gridCol w:w="1042"/>
      <w:gridCol w:w="20"/>
      <w:gridCol w:w="811"/>
      <w:gridCol w:w="831"/>
      <w:gridCol w:w="831"/>
      <w:gridCol w:w="832"/>
      <w:gridCol w:w="832"/>
      <w:gridCol w:w="832"/>
      <w:gridCol w:w="832"/>
      <w:gridCol w:w="570"/>
      <w:gridCol w:w="262"/>
      <w:gridCol w:w="832"/>
      <w:gridCol w:w="843"/>
      <w:gridCol w:w="297"/>
    </w:tblGrid>
    <w:tr w:rsidR="00CB7A6E" w:rsidRPr="00CB7A6E" w14:paraId="0F626279" w14:textId="77777777" w:rsidTr="009957BB">
      <w:trPr>
        <w:gridBefore w:val="1"/>
        <w:gridAfter w:val="1"/>
        <w:wBefore w:w="1080" w:type="dxa"/>
        <w:wAfter w:w="297" w:type="dxa"/>
        <w:trHeight w:val="335"/>
      </w:trPr>
      <w:tc>
        <w:tcPr>
          <w:tcW w:w="10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826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6"/>
          </w:tblGrid>
          <w:tr w:rsidR="00CB7A6E" w:rsidRPr="00CB7A6E" w14:paraId="697AFB16" w14:textId="77777777" w:rsidTr="00CB7A6E">
            <w:trPr>
              <w:trHeight w:val="335"/>
              <w:tblCellSpacing w:w="0" w:type="dxa"/>
            </w:trPr>
            <w:tc>
              <w:tcPr>
                <w:tcW w:w="8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F8341A9" w14:textId="77777777" w:rsidR="00CB7A6E" w:rsidRPr="00CB7A6E" w:rsidRDefault="00CB7A6E" w:rsidP="00CB7A6E">
                <w:pPr>
                  <w:rPr>
                    <w:rFonts w:ascii="Calibri" w:hAnsi="Calibri" w:cs="Times New Roman"/>
                    <w:color w:val="000000"/>
                    <w:sz w:val="24"/>
                  </w:rPr>
                </w:pPr>
              </w:p>
            </w:tc>
          </w:tr>
        </w:tbl>
        <w:p w14:paraId="2DFF5D39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7485" w:type="dxa"/>
          <w:gridSpan w:val="11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A83291" w14:textId="54A2B601" w:rsidR="00CB7A6E" w:rsidRPr="00CB7A6E" w:rsidRDefault="00CB7A6E" w:rsidP="00CB7A6E">
          <w:pPr>
            <w:jc w:val="center"/>
            <w:rPr>
              <w:rFonts w:ascii="Rockwell Condensed" w:hAnsi="Rockwell Condensed" w:cs="Times New Roman"/>
              <w:b/>
              <w:bCs/>
              <w:color w:val="000000"/>
              <w:sz w:val="36"/>
              <w:szCs w:val="36"/>
            </w:rPr>
          </w:pPr>
        </w:p>
      </w:tc>
      <w:tc>
        <w:tcPr>
          <w:tcW w:w="8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A8BCDE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</w:tr>
    <w:tr w:rsidR="009957BB" w:rsidRPr="006B1838" w14:paraId="1923EDB3" w14:textId="77777777" w:rsidTr="009957BB">
      <w:trPr>
        <w:trHeight w:val="378"/>
      </w:trPr>
      <w:tc>
        <w:tcPr>
          <w:tcW w:w="214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46C664" w14:textId="77777777" w:rsidR="009957BB" w:rsidRDefault="009957BB" w:rsidP="009957BB"/>
        <w:tbl>
          <w:tblPr>
            <w:tblW w:w="164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0"/>
          </w:tblGrid>
          <w:tr w:rsidR="009957BB" w:rsidRPr="006B1838" w14:paraId="4015E0F0" w14:textId="77777777" w:rsidTr="00B4620E">
            <w:trPr>
              <w:trHeight w:val="125"/>
              <w:tblCellSpacing w:w="0" w:type="dxa"/>
            </w:trPr>
            <w:tc>
              <w:tcPr>
                <w:tcW w:w="16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35AC0A" w14:textId="77777777" w:rsidR="009957BB" w:rsidRPr="006B1838" w:rsidRDefault="009957BB" w:rsidP="009957BB">
                <w:pPr>
                  <w:rPr>
                    <w:rFonts w:ascii="Calibri" w:hAnsi="Calibri" w:cs="Times New Roman"/>
                    <w:b/>
                    <w:color w:val="000000"/>
                    <w:sz w:val="22"/>
                    <w:szCs w:val="22"/>
                  </w:rPr>
                </w:pPr>
              </w:p>
            </w:tc>
          </w:tr>
          <w:tr w:rsidR="009957BB" w:rsidRPr="006B1838" w14:paraId="4FEFC726" w14:textId="77777777" w:rsidTr="00B4620E">
            <w:trPr>
              <w:trHeight w:val="125"/>
              <w:tblCellSpacing w:w="0" w:type="dxa"/>
            </w:trPr>
            <w:tc>
              <w:tcPr>
                <w:tcW w:w="16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26320D8" w14:textId="77777777" w:rsidR="009957BB" w:rsidRPr="006B1838" w:rsidRDefault="009957BB" w:rsidP="009957BB">
                <w:pPr>
                  <w:rPr>
                    <w:rFonts w:ascii="Calibri" w:hAnsi="Calibri" w:cs="Times New Roman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262BDC7" wp14:editId="71173549">
                      <wp:extent cx="1047750" cy="895350"/>
                      <wp:effectExtent l="0" t="0" r="0" b="0"/>
                      <wp:docPr id="79" name="Picture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brightnessContrast bright="20000" contrast="-2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942" r="77391" b="-9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8224" cy="8957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CB7DDFD" w14:textId="77777777" w:rsidR="009957BB" w:rsidRPr="006B1838" w:rsidRDefault="009957BB" w:rsidP="009957BB">
          <w:pPr>
            <w:rPr>
              <w:rFonts w:ascii="Calibri" w:hAnsi="Calibri" w:cs="Times New Roman"/>
              <w:b/>
              <w:color w:val="000000"/>
              <w:sz w:val="22"/>
              <w:szCs w:val="22"/>
            </w:rPr>
          </w:pPr>
        </w:p>
      </w:tc>
      <w:tc>
        <w:tcPr>
          <w:tcW w:w="6371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4CBFCF0" w14:textId="77777777" w:rsidR="009957BB" w:rsidRPr="00310ABA" w:rsidRDefault="009957BB" w:rsidP="009957BB">
          <w:pPr>
            <w:tabs>
              <w:tab w:val="left" w:pos="5760"/>
            </w:tabs>
            <w:ind w:left="-90" w:right="-72"/>
            <w:jc w:val="center"/>
            <w:rPr>
              <w:rFonts w:ascii="Times New Roman" w:hAnsi="Times New Roman" w:cs="Times New Roman"/>
              <w:i/>
              <w:sz w:val="40"/>
              <w:szCs w:val="40"/>
            </w:rPr>
          </w:pPr>
          <w:r w:rsidRPr="00310ABA">
            <w:rPr>
              <w:rFonts w:ascii="Times New Roman" w:hAnsi="Times New Roman" w:cs="Times New Roman"/>
              <w:i/>
              <w:sz w:val="40"/>
              <w:szCs w:val="40"/>
            </w:rPr>
            <w:t>Therapeutic Specialties of NC, PLLC</w:t>
          </w:r>
        </w:p>
        <w:p w14:paraId="50B36EB5" w14:textId="531F15A3" w:rsidR="009957BB" w:rsidRPr="00310ABA" w:rsidRDefault="001634FA" w:rsidP="009957BB">
          <w:pPr>
            <w:tabs>
              <w:tab w:val="left" w:pos="5760"/>
            </w:tabs>
            <w:ind w:left="-90" w:right="-72"/>
            <w:jc w:val="center"/>
            <w:rPr>
              <w:rFonts w:ascii="Times New Roman" w:hAnsi="Times New Roman" w:cs="Times New Roman"/>
              <w:i/>
              <w:sz w:val="44"/>
              <w:szCs w:val="44"/>
            </w:rPr>
          </w:pPr>
          <w:r>
            <w:rPr>
              <w:rFonts w:ascii="Times New Roman" w:hAnsi="Times New Roman" w:cs="Times New Roman"/>
              <w:sz w:val="24"/>
            </w:rPr>
            <w:t>104 Market St</w:t>
          </w:r>
          <w:r w:rsidR="009957BB" w:rsidRPr="00310ABA">
            <w:rPr>
              <w:rFonts w:ascii="Times New Roman" w:hAnsi="Times New Roman" w:cs="Times New Roman"/>
              <w:sz w:val="24"/>
            </w:rPr>
            <w:t xml:space="preserve"> Street, Henderson, NC </w:t>
          </w:r>
          <w:r w:rsidR="00925546">
            <w:rPr>
              <w:rFonts w:ascii="Times New Roman" w:hAnsi="Times New Roman" w:cs="Times New Roman"/>
              <w:sz w:val="24"/>
            </w:rPr>
            <w:t>27537</w:t>
          </w:r>
        </w:p>
        <w:p w14:paraId="0EAB08C6" w14:textId="77777777" w:rsidR="009957BB" w:rsidRDefault="009957BB" w:rsidP="009957BB">
          <w:pPr>
            <w:ind w:left="-90" w:right="-72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10ABA">
            <w:rPr>
              <w:rFonts w:ascii="Times New Roman" w:hAnsi="Times New Roman" w:cs="Times New Roman"/>
              <w:sz w:val="24"/>
            </w:rPr>
            <w:t>Ph.: 252-431-</w:t>
          </w:r>
          <w:proofErr w:type="gramStart"/>
          <w:r w:rsidRPr="00310ABA">
            <w:rPr>
              <w:rFonts w:ascii="Times New Roman" w:hAnsi="Times New Roman" w:cs="Times New Roman"/>
              <w:sz w:val="24"/>
            </w:rPr>
            <w:t>4418  Fax</w:t>
          </w:r>
          <w:proofErr w:type="gramEnd"/>
          <w:r w:rsidRPr="00310ABA">
            <w:rPr>
              <w:rFonts w:ascii="Times New Roman" w:hAnsi="Times New Roman" w:cs="Times New Roman"/>
              <w:sz w:val="24"/>
            </w:rPr>
            <w:t>: 252-57</w:t>
          </w:r>
          <w:r>
            <w:rPr>
              <w:rFonts w:ascii="Times New Roman" w:hAnsi="Times New Roman" w:cs="Times New Roman"/>
              <w:sz w:val="24"/>
            </w:rPr>
            <w:t>2-</w:t>
          </w:r>
          <w:r w:rsidRPr="00310ABA">
            <w:rPr>
              <w:rFonts w:ascii="Times New Roman" w:hAnsi="Times New Roman" w:cs="Times New Roman"/>
              <w:sz w:val="24"/>
            </w:rPr>
            <w:t>241</w:t>
          </w:r>
          <w:r>
            <w:rPr>
              <w:rFonts w:ascii="Times New Roman" w:hAnsi="Times New Roman" w:cs="Times New Roman"/>
              <w:sz w:val="24"/>
            </w:rPr>
            <w:t>8</w:t>
          </w:r>
        </w:p>
        <w:p w14:paraId="527C4070" w14:textId="77777777" w:rsidR="009957BB" w:rsidRPr="006B1838" w:rsidRDefault="00925546" w:rsidP="009957BB">
          <w:pPr>
            <w:ind w:left="-90" w:right="-72"/>
            <w:jc w:val="center"/>
            <w:rPr>
              <w:rFonts w:ascii="Rockwell Condensed" w:hAnsi="Rockwell Condensed" w:cs="Times New Roman"/>
              <w:bCs/>
              <w:color w:val="000000"/>
              <w:sz w:val="32"/>
              <w:szCs w:val="32"/>
            </w:rPr>
          </w:pPr>
          <w:hyperlink r:id="rId3" w:history="1">
            <w:r w:rsidR="009957BB" w:rsidRPr="00310ABA">
              <w:rPr>
                <w:rStyle w:val="Hyperlink"/>
                <w:rFonts w:ascii="Times New Roman" w:hAnsi="Times New Roman" w:cs="Times New Roman"/>
                <w:sz w:val="24"/>
              </w:rPr>
              <w:t>officemanager@tsofnc.org</w:t>
            </w:r>
          </w:hyperlink>
        </w:p>
      </w:tc>
      <w:tc>
        <w:tcPr>
          <w:tcW w:w="2234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C0DE7C" w14:textId="77777777" w:rsidR="009957BB" w:rsidRPr="006B1838" w:rsidRDefault="009957BB" w:rsidP="009957BB">
          <w:pPr>
            <w:rPr>
              <w:rFonts w:ascii="Calibri" w:hAnsi="Calibri" w:cs="Times New Roman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26421FD" wp14:editId="7678B31C">
                <wp:extent cx="1162050" cy="909924"/>
                <wp:effectExtent l="0" t="0" r="0" b="508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20000"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42" r="77391" b="-942"/>
                        <a:stretch/>
                      </pic:blipFill>
                      <pic:spPr bwMode="auto">
                        <a:xfrm>
                          <a:off x="0" y="0"/>
                          <a:ext cx="1170539" cy="91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B7A6E" w:rsidRPr="00CB7A6E" w14:paraId="3CE45FBD" w14:textId="77777777" w:rsidTr="009957BB">
      <w:trPr>
        <w:gridBefore w:val="1"/>
        <w:gridAfter w:val="1"/>
        <w:wBefore w:w="1080" w:type="dxa"/>
        <w:wAfter w:w="297" w:type="dxa"/>
        <w:trHeight w:val="279"/>
      </w:trPr>
      <w:tc>
        <w:tcPr>
          <w:tcW w:w="10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687CEB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7485" w:type="dxa"/>
          <w:gridSpan w:val="11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66C7258" w14:textId="3AE6C2D2" w:rsidR="00CB7A6E" w:rsidRPr="00CB7A6E" w:rsidRDefault="00CB7A6E" w:rsidP="00CB7A6E">
          <w:pPr>
            <w:jc w:val="center"/>
            <w:rPr>
              <w:rFonts w:ascii="Rockwell Condensed" w:hAnsi="Rockwell Condensed" w:cs="Times New Roman"/>
              <w:b/>
              <w:bCs/>
              <w:color w:val="000000"/>
              <w:sz w:val="24"/>
            </w:rPr>
          </w:pPr>
        </w:p>
      </w:tc>
      <w:tc>
        <w:tcPr>
          <w:tcW w:w="8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6B8544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</w:tr>
    <w:tr w:rsidR="00CB7A6E" w:rsidRPr="00CB7A6E" w14:paraId="69A714D7" w14:textId="77777777" w:rsidTr="009957BB">
      <w:trPr>
        <w:gridBefore w:val="1"/>
        <w:gridAfter w:val="1"/>
        <w:wBefore w:w="1080" w:type="dxa"/>
        <w:wAfter w:w="297" w:type="dxa"/>
        <w:trHeight w:val="335"/>
      </w:trPr>
      <w:tc>
        <w:tcPr>
          <w:tcW w:w="10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39ADEE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7485" w:type="dxa"/>
          <w:gridSpan w:val="11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FD235E3" w14:textId="41CCD3EC" w:rsidR="00CB7A6E" w:rsidRPr="00CB7A6E" w:rsidRDefault="00CB7A6E" w:rsidP="00CB7A6E">
          <w:pPr>
            <w:jc w:val="center"/>
            <w:rPr>
              <w:rFonts w:ascii="Rockwell Condensed" w:hAnsi="Rockwell Condensed" w:cs="Times New Roman"/>
              <w:b/>
              <w:bCs/>
              <w:color w:val="000000"/>
              <w:sz w:val="24"/>
            </w:rPr>
          </w:pPr>
        </w:p>
      </w:tc>
      <w:tc>
        <w:tcPr>
          <w:tcW w:w="8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6A28AC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</w:tr>
    <w:tr w:rsidR="00CB7A6E" w:rsidRPr="00CB7A6E" w14:paraId="638AE385" w14:textId="77777777" w:rsidTr="009957BB">
      <w:trPr>
        <w:gridBefore w:val="1"/>
        <w:gridAfter w:val="1"/>
        <w:wBefore w:w="1080" w:type="dxa"/>
        <w:wAfter w:w="297" w:type="dxa"/>
        <w:trHeight w:val="335"/>
      </w:trPr>
      <w:tc>
        <w:tcPr>
          <w:tcW w:w="10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D76B73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7485" w:type="dxa"/>
          <w:gridSpan w:val="11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841F178" w14:textId="69EADDAC" w:rsidR="00CB7A6E" w:rsidRPr="00CB7A6E" w:rsidRDefault="00CB7A6E" w:rsidP="00CB7A6E">
          <w:pPr>
            <w:jc w:val="center"/>
            <w:rPr>
              <w:rFonts w:ascii="Rockwell Condensed" w:hAnsi="Rockwell Condensed" w:cs="Times New Roman"/>
              <w:b/>
              <w:bCs/>
              <w:color w:val="000000"/>
              <w:sz w:val="24"/>
            </w:rPr>
          </w:pPr>
        </w:p>
      </w:tc>
      <w:tc>
        <w:tcPr>
          <w:tcW w:w="8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D96881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</w:tr>
    <w:tr w:rsidR="00CB7A6E" w:rsidRPr="00CB7A6E" w14:paraId="131BB18E" w14:textId="77777777" w:rsidTr="009957BB">
      <w:trPr>
        <w:gridBefore w:val="1"/>
        <w:gridAfter w:val="1"/>
        <w:wBefore w:w="1080" w:type="dxa"/>
        <w:wAfter w:w="297" w:type="dxa"/>
        <w:trHeight w:val="279"/>
      </w:trPr>
      <w:tc>
        <w:tcPr>
          <w:tcW w:w="10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2474A2B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83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3F54031" w14:textId="77777777" w:rsidR="00CB7A6E" w:rsidRPr="00CB7A6E" w:rsidRDefault="00CB7A6E" w:rsidP="00CB7A6E">
          <w:pPr>
            <w:jc w:val="center"/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8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2AC7935" w14:textId="77777777" w:rsidR="00CB7A6E" w:rsidRPr="00CB7A6E" w:rsidRDefault="00CB7A6E" w:rsidP="00CB7A6E">
          <w:pPr>
            <w:jc w:val="center"/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8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DB2C530" w14:textId="77777777" w:rsidR="00CB7A6E" w:rsidRPr="00CB7A6E" w:rsidRDefault="00CB7A6E" w:rsidP="00CB7A6E">
          <w:pPr>
            <w:jc w:val="center"/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8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E43A19A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8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39B3848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8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4CB09DC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8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C45FF61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83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46330DD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8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C56553F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  <w:tc>
        <w:tcPr>
          <w:tcW w:w="8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71105E3" w14:textId="77777777" w:rsidR="00CB7A6E" w:rsidRPr="00CB7A6E" w:rsidRDefault="00CB7A6E" w:rsidP="00CB7A6E">
          <w:pPr>
            <w:rPr>
              <w:rFonts w:ascii="Calibri" w:hAnsi="Calibri" w:cs="Times New Roman"/>
              <w:color w:val="000000"/>
              <w:sz w:val="24"/>
            </w:rPr>
          </w:pPr>
        </w:p>
      </w:tc>
    </w:tr>
  </w:tbl>
  <w:p w14:paraId="28775121" w14:textId="77777777" w:rsidR="00B136A1" w:rsidRPr="004F3356" w:rsidRDefault="00B136A1" w:rsidP="00CB7A6E">
    <w:pPr>
      <w:jc w:val="center"/>
      <w:rPr>
        <w:rFonts w:ascii="Lucida Bright" w:hAnsi="Lucida Bright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8"/>
    <w:rsid w:val="000067B5"/>
    <w:rsid w:val="001634FA"/>
    <w:rsid w:val="001934DE"/>
    <w:rsid w:val="00256234"/>
    <w:rsid w:val="00296E4E"/>
    <w:rsid w:val="002B5253"/>
    <w:rsid w:val="002E5B53"/>
    <w:rsid w:val="003733A8"/>
    <w:rsid w:val="00385914"/>
    <w:rsid w:val="004130F9"/>
    <w:rsid w:val="004F3356"/>
    <w:rsid w:val="005A0559"/>
    <w:rsid w:val="00717978"/>
    <w:rsid w:val="00721268"/>
    <w:rsid w:val="00732990"/>
    <w:rsid w:val="008111AF"/>
    <w:rsid w:val="00925546"/>
    <w:rsid w:val="009957BB"/>
    <w:rsid w:val="009A2C2D"/>
    <w:rsid w:val="00B136A1"/>
    <w:rsid w:val="00B861FE"/>
    <w:rsid w:val="00BF77C2"/>
    <w:rsid w:val="00C13603"/>
    <w:rsid w:val="00C22774"/>
    <w:rsid w:val="00CB7A6E"/>
    <w:rsid w:val="00CD3EF8"/>
    <w:rsid w:val="00CD50D6"/>
    <w:rsid w:val="00F24612"/>
    <w:rsid w:val="00F64FA6"/>
    <w:rsid w:val="00F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553407"/>
  <w15:docId w15:val="{9CC64469-3D53-4740-9BFB-42A5418D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Times New Roman" w:hAnsiTheme="majorHAns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268"/>
  </w:style>
  <w:style w:type="paragraph" w:styleId="Footer">
    <w:name w:val="footer"/>
    <w:basedOn w:val="Normal"/>
    <w:link w:val="FooterChar"/>
    <w:uiPriority w:val="99"/>
    <w:unhideWhenUsed/>
    <w:rsid w:val="00721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268"/>
  </w:style>
  <w:style w:type="paragraph" w:styleId="BalloonText">
    <w:name w:val="Balloon Text"/>
    <w:basedOn w:val="Normal"/>
    <w:link w:val="BalloonTextChar"/>
    <w:uiPriority w:val="99"/>
    <w:semiHidden/>
    <w:unhideWhenUsed/>
    <w:rsid w:val="0072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6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21268"/>
    <w:rPr>
      <w:rFonts w:ascii="Calibri" w:eastAsia="Calibri" w:hAnsi="Calibri" w:cs="Times New Roman"/>
      <w:b/>
      <w:sz w:val="22"/>
      <w:szCs w:val="22"/>
    </w:rPr>
  </w:style>
  <w:style w:type="character" w:styleId="Hyperlink">
    <w:name w:val="Hyperlink"/>
    <w:uiPriority w:val="99"/>
    <w:unhideWhenUsed/>
    <w:rsid w:val="00721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manager@tsofnc.org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263A-9BE6-418F-8990-63E66274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TSofNC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Tammy Juntunen</cp:lastModifiedBy>
  <cp:revision>4</cp:revision>
  <cp:lastPrinted>2016-06-06T20:49:00Z</cp:lastPrinted>
  <dcterms:created xsi:type="dcterms:W3CDTF">2019-10-28T13:50:00Z</dcterms:created>
  <dcterms:modified xsi:type="dcterms:W3CDTF">2020-08-05T14:22:00Z</dcterms:modified>
</cp:coreProperties>
</file>